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BE34" w14:textId="41AE55A9" w:rsidR="00825959" w:rsidRDefault="00825959">
      <w:pPr>
        <w:rPr>
          <w:sz w:val="32"/>
          <w:szCs w:val="32"/>
        </w:rPr>
      </w:pPr>
      <w:r>
        <w:rPr>
          <w:sz w:val="32"/>
          <w:szCs w:val="32"/>
        </w:rPr>
        <w:t>Agenda da semana 28/03 até 01/04</w:t>
      </w:r>
    </w:p>
    <w:p w14:paraId="581910EE" w14:textId="3B76019C" w:rsidR="00F16E6E" w:rsidRDefault="00F16E6E">
      <w:pPr>
        <w:rPr>
          <w:sz w:val="32"/>
          <w:szCs w:val="32"/>
        </w:rPr>
      </w:pPr>
      <w:r w:rsidRPr="00F16E6E">
        <w:rPr>
          <w:sz w:val="32"/>
          <w:szCs w:val="32"/>
        </w:rPr>
        <w:drawing>
          <wp:inline distT="0" distB="0" distL="0" distR="0" wp14:anchorId="02BEF6E5" wp14:editId="1D084108">
            <wp:extent cx="4419600" cy="2139950"/>
            <wp:effectExtent l="0" t="0" r="0" b="0"/>
            <wp:docPr id="1" name="Imagem 1" descr="Bom dia - Top Imagem - 1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 dia - Top Imagem - 12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88408" w14:textId="77777777" w:rsidR="00F16E6E" w:rsidRDefault="00F16E6E">
      <w:pPr>
        <w:rPr>
          <w:sz w:val="32"/>
          <w:szCs w:val="32"/>
        </w:rPr>
      </w:pPr>
    </w:p>
    <w:p w14:paraId="7841EC5C" w14:textId="7A3A112B" w:rsidR="00825959" w:rsidRDefault="00825959">
      <w:pPr>
        <w:rPr>
          <w:sz w:val="32"/>
          <w:szCs w:val="32"/>
        </w:rPr>
      </w:pPr>
      <w:r>
        <w:rPr>
          <w:sz w:val="32"/>
          <w:szCs w:val="32"/>
        </w:rPr>
        <w:t>Agenda28/03</w:t>
      </w:r>
    </w:p>
    <w:p w14:paraId="20B1A57F" w14:textId="3681F271" w:rsidR="00825959" w:rsidRDefault="00825959">
      <w:pPr>
        <w:rPr>
          <w:sz w:val="32"/>
          <w:szCs w:val="32"/>
        </w:rPr>
      </w:pPr>
      <w:r>
        <w:rPr>
          <w:sz w:val="32"/>
          <w:szCs w:val="32"/>
        </w:rPr>
        <w:t>1-Leitura págs. 22 e 23 do paradidático.</w:t>
      </w:r>
    </w:p>
    <w:p w14:paraId="323EB417" w14:textId="5B9FF1A6" w:rsidR="00825959" w:rsidRDefault="00825959">
      <w:pPr>
        <w:rPr>
          <w:sz w:val="32"/>
          <w:szCs w:val="32"/>
        </w:rPr>
      </w:pPr>
      <w:r>
        <w:rPr>
          <w:sz w:val="32"/>
          <w:szCs w:val="32"/>
        </w:rPr>
        <w:t>2-Atividade no caderno.</w:t>
      </w:r>
    </w:p>
    <w:p w14:paraId="22064679" w14:textId="77777777" w:rsidR="00D97839" w:rsidRDefault="00D97839">
      <w:pPr>
        <w:rPr>
          <w:sz w:val="32"/>
          <w:szCs w:val="32"/>
        </w:rPr>
      </w:pPr>
    </w:p>
    <w:p w14:paraId="091972A0" w14:textId="75D487E0" w:rsidR="00825959" w:rsidRDefault="00825959">
      <w:pPr>
        <w:rPr>
          <w:sz w:val="32"/>
          <w:szCs w:val="32"/>
        </w:rPr>
      </w:pPr>
      <w:r>
        <w:rPr>
          <w:sz w:val="32"/>
          <w:szCs w:val="32"/>
        </w:rPr>
        <w:t>Atividades sala 28/03</w:t>
      </w:r>
    </w:p>
    <w:p w14:paraId="756D996D" w14:textId="0A0A6EE5" w:rsidR="00825959" w:rsidRDefault="00825959">
      <w:pPr>
        <w:rPr>
          <w:sz w:val="32"/>
          <w:szCs w:val="32"/>
        </w:rPr>
      </w:pPr>
      <w:r>
        <w:rPr>
          <w:sz w:val="32"/>
          <w:szCs w:val="32"/>
        </w:rPr>
        <w:t>1-Matemática-Contas de adição</w:t>
      </w:r>
      <w:r w:rsidR="006A45BA">
        <w:rPr>
          <w:sz w:val="32"/>
          <w:szCs w:val="32"/>
        </w:rPr>
        <w:t xml:space="preserve"> com 3 parcelas e </w:t>
      </w:r>
      <w:r>
        <w:rPr>
          <w:sz w:val="32"/>
          <w:szCs w:val="32"/>
        </w:rPr>
        <w:t>subtração</w:t>
      </w:r>
      <w:r w:rsidR="006A45B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A45BA">
        <w:rPr>
          <w:sz w:val="32"/>
          <w:szCs w:val="32"/>
        </w:rPr>
        <w:t>com os termos.</w:t>
      </w:r>
    </w:p>
    <w:p w14:paraId="6488DFD0" w14:textId="7174AEDC" w:rsidR="006A45BA" w:rsidRDefault="006A45BA">
      <w:pPr>
        <w:rPr>
          <w:sz w:val="32"/>
          <w:szCs w:val="32"/>
        </w:rPr>
      </w:pPr>
      <w:r>
        <w:rPr>
          <w:sz w:val="32"/>
          <w:szCs w:val="32"/>
        </w:rPr>
        <w:t>3-História- revisar págs. 18 a 25.</w:t>
      </w:r>
    </w:p>
    <w:p w14:paraId="6A5EDEB4" w14:textId="6709736D" w:rsidR="006A45BA" w:rsidRDefault="006A45BA">
      <w:pPr>
        <w:rPr>
          <w:sz w:val="32"/>
          <w:szCs w:val="32"/>
        </w:rPr>
      </w:pPr>
      <w:r>
        <w:rPr>
          <w:sz w:val="32"/>
          <w:szCs w:val="32"/>
        </w:rPr>
        <w:t>4-Português-revisar págs.</w:t>
      </w:r>
      <w:r w:rsidR="002B22B1">
        <w:rPr>
          <w:sz w:val="32"/>
          <w:szCs w:val="32"/>
        </w:rPr>
        <w:t>57</w:t>
      </w:r>
      <w:r>
        <w:rPr>
          <w:sz w:val="32"/>
          <w:szCs w:val="32"/>
        </w:rPr>
        <w:t xml:space="preserve"> a 59</w:t>
      </w:r>
    </w:p>
    <w:p w14:paraId="709DFE9A" w14:textId="65CA4946" w:rsidR="002B22B1" w:rsidRDefault="002B22B1">
      <w:pPr>
        <w:rPr>
          <w:sz w:val="32"/>
          <w:szCs w:val="32"/>
        </w:rPr>
      </w:pPr>
      <w:r>
        <w:rPr>
          <w:sz w:val="32"/>
          <w:szCs w:val="32"/>
        </w:rPr>
        <w:t>5-Religião-Missão e compaixão págs.29 a 43.</w:t>
      </w:r>
    </w:p>
    <w:p w14:paraId="1C6A00E9" w14:textId="77777777" w:rsidR="00D97839" w:rsidRDefault="00D97839">
      <w:pPr>
        <w:rPr>
          <w:sz w:val="32"/>
          <w:szCs w:val="32"/>
        </w:rPr>
      </w:pPr>
    </w:p>
    <w:p w14:paraId="394A8F5A" w14:textId="0EA49976" w:rsidR="002B22B1" w:rsidRDefault="002B22B1">
      <w:pPr>
        <w:rPr>
          <w:sz w:val="32"/>
          <w:szCs w:val="32"/>
        </w:rPr>
      </w:pPr>
      <w:r>
        <w:rPr>
          <w:sz w:val="32"/>
          <w:szCs w:val="32"/>
        </w:rPr>
        <w:t xml:space="preserve">Atividade </w:t>
      </w:r>
      <w:r w:rsidR="00D97839">
        <w:rPr>
          <w:sz w:val="32"/>
          <w:szCs w:val="32"/>
        </w:rPr>
        <w:t xml:space="preserve">sala </w:t>
      </w:r>
      <w:r>
        <w:rPr>
          <w:sz w:val="32"/>
          <w:szCs w:val="32"/>
        </w:rPr>
        <w:t>28/03</w:t>
      </w:r>
    </w:p>
    <w:p w14:paraId="670FD9F0" w14:textId="33404A45" w:rsidR="002B22B1" w:rsidRDefault="002B22B1">
      <w:pPr>
        <w:rPr>
          <w:sz w:val="32"/>
          <w:szCs w:val="32"/>
        </w:rPr>
      </w:pPr>
      <w:r>
        <w:rPr>
          <w:sz w:val="32"/>
          <w:szCs w:val="32"/>
        </w:rPr>
        <w:t>1-Arme, efetue com os termos:</w:t>
      </w:r>
    </w:p>
    <w:p w14:paraId="446E0F75" w14:textId="5BD89A48" w:rsidR="002B22B1" w:rsidRDefault="002B22B1">
      <w:pPr>
        <w:rPr>
          <w:sz w:val="32"/>
          <w:szCs w:val="32"/>
        </w:rPr>
      </w:pPr>
      <w:r>
        <w:rPr>
          <w:sz w:val="32"/>
          <w:szCs w:val="32"/>
        </w:rPr>
        <w:t>a)234+133+211=</w:t>
      </w:r>
    </w:p>
    <w:p w14:paraId="1FA39FE3" w14:textId="60B39656" w:rsidR="002B22B1" w:rsidRDefault="002B22B1">
      <w:pPr>
        <w:rPr>
          <w:sz w:val="32"/>
          <w:szCs w:val="32"/>
        </w:rPr>
      </w:pPr>
      <w:r>
        <w:rPr>
          <w:sz w:val="32"/>
          <w:szCs w:val="32"/>
        </w:rPr>
        <w:t>b)6</w:t>
      </w:r>
      <w:r w:rsidR="00D97839">
        <w:rPr>
          <w:sz w:val="32"/>
          <w:szCs w:val="32"/>
        </w:rPr>
        <w:t>539 - 2116=</w:t>
      </w:r>
    </w:p>
    <w:p w14:paraId="649B578D" w14:textId="77777777" w:rsidR="00F16E6E" w:rsidRDefault="00F16E6E">
      <w:pPr>
        <w:rPr>
          <w:sz w:val="32"/>
          <w:szCs w:val="32"/>
        </w:rPr>
      </w:pPr>
    </w:p>
    <w:p w14:paraId="218CB496" w14:textId="77777777" w:rsidR="00D97839" w:rsidRDefault="00D97839">
      <w:pPr>
        <w:rPr>
          <w:sz w:val="32"/>
          <w:szCs w:val="32"/>
        </w:rPr>
      </w:pPr>
    </w:p>
    <w:p w14:paraId="6432FEA1" w14:textId="2DF8A41A" w:rsidR="002B22B1" w:rsidRDefault="002B22B1">
      <w:pPr>
        <w:rPr>
          <w:sz w:val="32"/>
          <w:szCs w:val="32"/>
        </w:rPr>
      </w:pPr>
      <w:r>
        <w:rPr>
          <w:sz w:val="32"/>
          <w:szCs w:val="32"/>
        </w:rPr>
        <w:t>Agenda 29/03</w:t>
      </w:r>
    </w:p>
    <w:p w14:paraId="36BC4978" w14:textId="1DCC43CB" w:rsidR="00D97839" w:rsidRDefault="00D97839">
      <w:pPr>
        <w:rPr>
          <w:sz w:val="32"/>
          <w:szCs w:val="32"/>
        </w:rPr>
      </w:pPr>
      <w:r>
        <w:rPr>
          <w:sz w:val="32"/>
          <w:szCs w:val="32"/>
        </w:rPr>
        <w:t>1-Estudar para as provas.</w:t>
      </w:r>
    </w:p>
    <w:p w14:paraId="40518B80" w14:textId="5EFF0239" w:rsidR="00D97839" w:rsidRDefault="00D97839">
      <w:pPr>
        <w:rPr>
          <w:sz w:val="32"/>
          <w:szCs w:val="32"/>
        </w:rPr>
      </w:pPr>
      <w:r>
        <w:rPr>
          <w:sz w:val="32"/>
          <w:szCs w:val="32"/>
        </w:rPr>
        <w:t>2-Atividade</w:t>
      </w:r>
      <w:r w:rsidR="000D2EF8">
        <w:rPr>
          <w:sz w:val="32"/>
          <w:szCs w:val="32"/>
        </w:rPr>
        <w:t xml:space="preserve"> </w:t>
      </w:r>
      <w:r>
        <w:rPr>
          <w:sz w:val="32"/>
          <w:szCs w:val="32"/>
        </w:rPr>
        <w:t>no caderno.</w:t>
      </w:r>
    </w:p>
    <w:p w14:paraId="23390EF1" w14:textId="77777777" w:rsidR="000D2EF8" w:rsidRDefault="000D2EF8">
      <w:pPr>
        <w:rPr>
          <w:sz w:val="32"/>
          <w:szCs w:val="32"/>
        </w:rPr>
      </w:pPr>
    </w:p>
    <w:p w14:paraId="6E20B926" w14:textId="6C8F1D4B" w:rsidR="00D97839" w:rsidRDefault="00D97839">
      <w:pPr>
        <w:rPr>
          <w:sz w:val="32"/>
          <w:szCs w:val="32"/>
        </w:rPr>
      </w:pPr>
      <w:r>
        <w:rPr>
          <w:sz w:val="32"/>
          <w:szCs w:val="32"/>
        </w:rPr>
        <w:t>Atividade sala 29/03</w:t>
      </w:r>
    </w:p>
    <w:p w14:paraId="4963B72A" w14:textId="4796FC90" w:rsidR="00D87F00" w:rsidRDefault="00683AA1">
      <w:pPr>
        <w:rPr>
          <w:sz w:val="32"/>
          <w:szCs w:val="32"/>
        </w:rPr>
      </w:pPr>
      <w:r>
        <w:rPr>
          <w:sz w:val="32"/>
          <w:szCs w:val="32"/>
        </w:rPr>
        <w:t>1-Geografia-revisar págs.20 a 25</w:t>
      </w:r>
    </w:p>
    <w:p w14:paraId="066408EB" w14:textId="1C24722E" w:rsidR="00683AA1" w:rsidRDefault="00683AA1">
      <w:pPr>
        <w:rPr>
          <w:sz w:val="32"/>
          <w:szCs w:val="32"/>
        </w:rPr>
      </w:pPr>
      <w:r>
        <w:rPr>
          <w:sz w:val="32"/>
          <w:szCs w:val="32"/>
        </w:rPr>
        <w:t>2-Matemática-revisar págs.44 a 49.</w:t>
      </w:r>
    </w:p>
    <w:p w14:paraId="3D3D21E2" w14:textId="2E6316E1" w:rsidR="00683AA1" w:rsidRDefault="00683AA1">
      <w:pPr>
        <w:rPr>
          <w:sz w:val="32"/>
          <w:szCs w:val="32"/>
        </w:rPr>
      </w:pPr>
      <w:r>
        <w:rPr>
          <w:sz w:val="32"/>
          <w:szCs w:val="32"/>
        </w:rPr>
        <w:t>3-Português-</w:t>
      </w:r>
      <w:r w:rsidR="00E714A5">
        <w:rPr>
          <w:sz w:val="32"/>
          <w:szCs w:val="32"/>
        </w:rPr>
        <w:t>revisar págs.91 a 92</w:t>
      </w:r>
    </w:p>
    <w:p w14:paraId="2AAEA11A" w14:textId="796AE0E7" w:rsidR="00E714A5" w:rsidRDefault="00E714A5">
      <w:pPr>
        <w:rPr>
          <w:sz w:val="32"/>
          <w:szCs w:val="32"/>
        </w:rPr>
      </w:pPr>
      <w:r>
        <w:rPr>
          <w:sz w:val="32"/>
          <w:szCs w:val="32"/>
        </w:rPr>
        <w:t xml:space="preserve">4-Português-Ditado de palavras com </w:t>
      </w:r>
      <w:proofErr w:type="spellStart"/>
      <w:r>
        <w:rPr>
          <w:sz w:val="32"/>
          <w:szCs w:val="32"/>
        </w:rPr>
        <w:t>ss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rr</w:t>
      </w:r>
      <w:proofErr w:type="spellEnd"/>
      <w:r>
        <w:rPr>
          <w:sz w:val="32"/>
          <w:szCs w:val="32"/>
        </w:rPr>
        <w:t>.</w:t>
      </w:r>
    </w:p>
    <w:p w14:paraId="1443083D" w14:textId="78053A44" w:rsidR="00E714A5" w:rsidRDefault="00E714A5">
      <w:pPr>
        <w:rPr>
          <w:sz w:val="32"/>
          <w:szCs w:val="32"/>
        </w:rPr>
      </w:pPr>
      <w:r>
        <w:rPr>
          <w:sz w:val="32"/>
          <w:szCs w:val="32"/>
        </w:rPr>
        <w:t>5-Ciências-Revisar págs.18 a 25.</w:t>
      </w:r>
    </w:p>
    <w:p w14:paraId="7B9942AD" w14:textId="77777777" w:rsidR="000D2EF8" w:rsidRDefault="000D2EF8">
      <w:pPr>
        <w:rPr>
          <w:sz w:val="32"/>
          <w:szCs w:val="32"/>
        </w:rPr>
      </w:pPr>
    </w:p>
    <w:p w14:paraId="325C43FD" w14:textId="35005191" w:rsidR="00E714A5" w:rsidRDefault="00E714A5">
      <w:pPr>
        <w:rPr>
          <w:sz w:val="32"/>
          <w:szCs w:val="32"/>
        </w:rPr>
      </w:pPr>
      <w:r>
        <w:rPr>
          <w:sz w:val="32"/>
          <w:szCs w:val="32"/>
        </w:rPr>
        <w:t>Agenda 30/03</w:t>
      </w:r>
    </w:p>
    <w:p w14:paraId="6845F3BA" w14:textId="365DD5E7" w:rsidR="00E714A5" w:rsidRDefault="00E714A5">
      <w:pPr>
        <w:rPr>
          <w:sz w:val="32"/>
          <w:szCs w:val="32"/>
        </w:rPr>
      </w:pPr>
      <w:r>
        <w:rPr>
          <w:sz w:val="32"/>
          <w:szCs w:val="32"/>
        </w:rPr>
        <w:t>1-Estudar para as provas.</w:t>
      </w:r>
    </w:p>
    <w:p w14:paraId="48E3E1C0" w14:textId="419FF057" w:rsidR="00E714A5" w:rsidRDefault="00E714A5">
      <w:pPr>
        <w:rPr>
          <w:sz w:val="32"/>
          <w:szCs w:val="32"/>
        </w:rPr>
      </w:pPr>
      <w:r>
        <w:rPr>
          <w:sz w:val="32"/>
          <w:szCs w:val="32"/>
        </w:rPr>
        <w:t>2-Atividade no caderno.</w:t>
      </w:r>
    </w:p>
    <w:p w14:paraId="2FD41F6F" w14:textId="77777777" w:rsidR="000D2EF8" w:rsidRDefault="000D2EF8">
      <w:pPr>
        <w:rPr>
          <w:sz w:val="32"/>
          <w:szCs w:val="32"/>
        </w:rPr>
      </w:pPr>
    </w:p>
    <w:p w14:paraId="2C11EFE9" w14:textId="3A6360D8" w:rsidR="00466764" w:rsidRDefault="00466764">
      <w:pPr>
        <w:rPr>
          <w:sz w:val="32"/>
          <w:szCs w:val="32"/>
        </w:rPr>
      </w:pPr>
      <w:r>
        <w:rPr>
          <w:sz w:val="32"/>
          <w:szCs w:val="32"/>
        </w:rPr>
        <w:t>Atividades sala 30/03</w:t>
      </w:r>
    </w:p>
    <w:p w14:paraId="11872007" w14:textId="09B4C441" w:rsidR="00466764" w:rsidRDefault="00466764">
      <w:pPr>
        <w:rPr>
          <w:sz w:val="32"/>
          <w:szCs w:val="32"/>
        </w:rPr>
      </w:pPr>
      <w:r>
        <w:rPr>
          <w:sz w:val="32"/>
          <w:szCs w:val="32"/>
        </w:rPr>
        <w:t>1-Literatura-Leitura do paradidático.</w:t>
      </w:r>
    </w:p>
    <w:p w14:paraId="76D9A8AF" w14:textId="4BD5DB5D" w:rsidR="00466764" w:rsidRDefault="00C963F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466764">
        <w:rPr>
          <w:sz w:val="32"/>
          <w:szCs w:val="32"/>
        </w:rPr>
        <w:t>-História- Revisar págs.</w:t>
      </w:r>
      <w:r>
        <w:rPr>
          <w:sz w:val="32"/>
          <w:szCs w:val="32"/>
        </w:rPr>
        <w:t>28 a 34.</w:t>
      </w:r>
    </w:p>
    <w:p w14:paraId="664D685B" w14:textId="77C6B964" w:rsidR="00C963F2" w:rsidRDefault="00C963F2">
      <w:pPr>
        <w:rPr>
          <w:sz w:val="32"/>
          <w:szCs w:val="32"/>
        </w:rPr>
      </w:pPr>
      <w:r>
        <w:rPr>
          <w:sz w:val="32"/>
          <w:szCs w:val="32"/>
        </w:rPr>
        <w:t>5-Matemática- Revisar material dourado.</w:t>
      </w:r>
    </w:p>
    <w:p w14:paraId="1DC329E4" w14:textId="77777777" w:rsidR="000D2EF8" w:rsidRDefault="000D2EF8">
      <w:pPr>
        <w:rPr>
          <w:sz w:val="32"/>
          <w:szCs w:val="32"/>
        </w:rPr>
      </w:pPr>
    </w:p>
    <w:p w14:paraId="09623DB4" w14:textId="17776520" w:rsidR="00C963F2" w:rsidRDefault="00C963F2">
      <w:pPr>
        <w:rPr>
          <w:sz w:val="32"/>
          <w:szCs w:val="32"/>
        </w:rPr>
      </w:pPr>
      <w:r>
        <w:rPr>
          <w:sz w:val="32"/>
          <w:szCs w:val="32"/>
        </w:rPr>
        <w:t>Agenda 31/03</w:t>
      </w:r>
    </w:p>
    <w:p w14:paraId="5A6F3472" w14:textId="3140BBC4" w:rsidR="00C963F2" w:rsidRDefault="00C963F2">
      <w:pPr>
        <w:rPr>
          <w:sz w:val="32"/>
          <w:szCs w:val="32"/>
        </w:rPr>
      </w:pPr>
      <w:r>
        <w:rPr>
          <w:sz w:val="32"/>
          <w:szCs w:val="32"/>
        </w:rPr>
        <w:t>1-Estudar para as provas.</w:t>
      </w:r>
    </w:p>
    <w:p w14:paraId="7C1487AD" w14:textId="77777777" w:rsidR="000D2EF8" w:rsidRDefault="00C963F2">
      <w:pPr>
        <w:rPr>
          <w:sz w:val="32"/>
          <w:szCs w:val="32"/>
        </w:rPr>
      </w:pPr>
      <w:r>
        <w:rPr>
          <w:sz w:val="32"/>
          <w:szCs w:val="32"/>
        </w:rPr>
        <w:t>2-Atividade no caderno</w:t>
      </w:r>
    </w:p>
    <w:p w14:paraId="1B701084" w14:textId="632ACD58" w:rsidR="00C963F2" w:rsidRDefault="00C963F2">
      <w:pPr>
        <w:rPr>
          <w:sz w:val="32"/>
          <w:szCs w:val="32"/>
        </w:rPr>
      </w:pPr>
      <w:r>
        <w:rPr>
          <w:sz w:val="32"/>
          <w:szCs w:val="32"/>
        </w:rPr>
        <w:lastRenderedPageBreak/>
        <w:t>.</w:t>
      </w:r>
    </w:p>
    <w:p w14:paraId="53CDF9B7" w14:textId="1FF4C4DF" w:rsidR="00C963F2" w:rsidRDefault="00C963F2">
      <w:pPr>
        <w:rPr>
          <w:sz w:val="32"/>
          <w:szCs w:val="32"/>
        </w:rPr>
      </w:pPr>
      <w:r>
        <w:rPr>
          <w:sz w:val="32"/>
          <w:szCs w:val="32"/>
        </w:rPr>
        <w:t>Atividades sala 31/03</w:t>
      </w:r>
    </w:p>
    <w:p w14:paraId="0C3156E9" w14:textId="1CF10466" w:rsidR="00C963F2" w:rsidRDefault="00C963F2">
      <w:pPr>
        <w:rPr>
          <w:sz w:val="32"/>
          <w:szCs w:val="32"/>
        </w:rPr>
      </w:pPr>
      <w:r>
        <w:rPr>
          <w:sz w:val="32"/>
          <w:szCs w:val="32"/>
        </w:rPr>
        <w:t>1-Redação-Atividade sobre o paradidático.</w:t>
      </w:r>
    </w:p>
    <w:p w14:paraId="65427B78" w14:textId="3F07F858" w:rsidR="00C963F2" w:rsidRDefault="00090992">
      <w:pPr>
        <w:rPr>
          <w:sz w:val="32"/>
          <w:szCs w:val="32"/>
        </w:rPr>
      </w:pPr>
      <w:r>
        <w:rPr>
          <w:sz w:val="32"/>
          <w:szCs w:val="32"/>
        </w:rPr>
        <w:t>4-Português-Revisar gramática págs.172 a 177 do vermelho e págs.</w:t>
      </w:r>
      <w:r w:rsidR="00151E07">
        <w:rPr>
          <w:sz w:val="32"/>
          <w:szCs w:val="32"/>
        </w:rPr>
        <w:t>193 a 199 do azul.</w:t>
      </w:r>
    </w:p>
    <w:p w14:paraId="2FCF1E4A" w14:textId="2F826A61" w:rsidR="00151E07" w:rsidRDefault="00151E07">
      <w:pPr>
        <w:rPr>
          <w:sz w:val="32"/>
          <w:szCs w:val="32"/>
        </w:rPr>
      </w:pPr>
      <w:r>
        <w:rPr>
          <w:sz w:val="32"/>
          <w:szCs w:val="32"/>
        </w:rPr>
        <w:t>5-Geografia-Revisar págs.</w:t>
      </w:r>
      <w:r w:rsidR="00130B6C">
        <w:rPr>
          <w:sz w:val="32"/>
          <w:szCs w:val="32"/>
        </w:rPr>
        <w:t>26 a 32.</w:t>
      </w:r>
    </w:p>
    <w:p w14:paraId="3937C54F" w14:textId="2B9938C6" w:rsidR="005E248C" w:rsidRDefault="005E248C">
      <w:pPr>
        <w:rPr>
          <w:sz w:val="32"/>
          <w:szCs w:val="32"/>
        </w:rPr>
      </w:pPr>
    </w:p>
    <w:p w14:paraId="3023CBF0" w14:textId="77777777" w:rsidR="005E248C" w:rsidRDefault="005E248C">
      <w:pPr>
        <w:rPr>
          <w:sz w:val="32"/>
          <w:szCs w:val="32"/>
        </w:rPr>
      </w:pPr>
    </w:p>
    <w:p w14:paraId="09D3F75F" w14:textId="49921BB9" w:rsidR="000D2EF8" w:rsidRDefault="005E248C">
      <w:pPr>
        <w:rPr>
          <w:sz w:val="32"/>
          <w:szCs w:val="32"/>
        </w:rPr>
      </w:pPr>
      <w:r>
        <w:rPr>
          <w:sz w:val="32"/>
          <w:szCs w:val="32"/>
        </w:rPr>
        <w:t>Atividade do paradidático 31/03</w:t>
      </w:r>
    </w:p>
    <w:p w14:paraId="67E0C3FA" w14:textId="60CE4472" w:rsidR="005E248C" w:rsidRDefault="005E248C">
      <w:pPr>
        <w:rPr>
          <w:sz w:val="32"/>
          <w:szCs w:val="32"/>
        </w:rPr>
      </w:pPr>
      <w:r>
        <w:rPr>
          <w:sz w:val="32"/>
          <w:szCs w:val="32"/>
        </w:rPr>
        <w:t>1-Qual o nome do paradidático dessa unidade?</w:t>
      </w:r>
    </w:p>
    <w:p w14:paraId="6424A918" w14:textId="6FC7A0C5" w:rsidR="005E248C" w:rsidRDefault="005E248C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14:paraId="586FA5D8" w14:textId="2E745D35" w:rsidR="005E248C" w:rsidRDefault="005E248C">
      <w:pPr>
        <w:rPr>
          <w:sz w:val="32"/>
          <w:szCs w:val="32"/>
        </w:rPr>
      </w:pPr>
      <w:r>
        <w:rPr>
          <w:sz w:val="32"/>
          <w:szCs w:val="32"/>
        </w:rPr>
        <w:t>2-Sobre o que fala esse paradidático?</w:t>
      </w:r>
    </w:p>
    <w:p w14:paraId="41288C9A" w14:textId="35A38BCB" w:rsidR="005E248C" w:rsidRDefault="005E248C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14:paraId="5E36BD64" w14:textId="4C03FB27" w:rsidR="005E248C" w:rsidRDefault="005E248C">
      <w:pPr>
        <w:rPr>
          <w:sz w:val="32"/>
          <w:szCs w:val="32"/>
        </w:rPr>
      </w:pPr>
      <w:r>
        <w:rPr>
          <w:sz w:val="32"/>
          <w:szCs w:val="32"/>
        </w:rPr>
        <w:t>3-Se você fosse um animal qual seria? Por que?</w:t>
      </w:r>
    </w:p>
    <w:p w14:paraId="4FC6DE16" w14:textId="367AB528" w:rsidR="005E248C" w:rsidRDefault="005E248C">
      <w:pPr>
        <w:rPr>
          <w:sz w:val="32"/>
          <w:szCs w:val="32"/>
        </w:rPr>
      </w:pPr>
      <w:r>
        <w:rPr>
          <w:sz w:val="32"/>
          <w:szCs w:val="32"/>
        </w:rPr>
        <w:t>R:</w:t>
      </w:r>
    </w:p>
    <w:p w14:paraId="1C849FD1" w14:textId="77777777" w:rsidR="00F16E6E" w:rsidRDefault="00F16E6E">
      <w:pPr>
        <w:rPr>
          <w:sz w:val="32"/>
          <w:szCs w:val="32"/>
        </w:rPr>
      </w:pPr>
    </w:p>
    <w:p w14:paraId="20F1B91D" w14:textId="437E81C1" w:rsidR="00130B6C" w:rsidRDefault="00130B6C">
      <w:pPr>
        <w:rPr>
          <w:sz w:val="32"/>
          <w:szCs w:val="32"/>
        </w:rPr>
      </w:pPr>
      <w:r>
        <w:rPr>
          <w:sz w:val="32"/>
          <w:szCs w:val="32"/>
        </w:rPr>
        <w:t>Agenda 01/04</w:t>
      </w:r>
    </w:p>
    <w:p w14:paraId="6744935D" w14:textId="2400E6AF" w:rsidR="00130B6C" w:rsidRDefault="00130B6C">
      <w:pPr>
        <w:rPr>
          <w:sz w:val="32"/>
          <w:szCs w:val="32"/>
        </w:rPr>
      </w:pPr>
      <w:r>
        <w:rPr>
          <w:sz w:val="32"/>
          <w:szCs w:val="32"/>
        </w:rPr>
        <w:t>1-Estudar para as provas.</w:t>
      </w:r>
    </w:p>
    <w:p w14:paraId="519E7A3A" w14:textId="50DEF8BB" w:rsidR="00130B6C" w:rsidRDefault="00130B6C">
      <w:pPr>
        <w:rPr>
          <w:sz w:val="32"/>
          <w:szCs w:val="32"/>
        </w:rPr>
      </w:pPr>
      <w:r>
        <w:rPr>
          <w:sz w:val="32"/>
          <w:szCs w:val="32"/>
        </w:rPr>
        <w:t>2-Atividade no caderno</w:t>
      </w:r>
    </w:p>
    <w:p w14:paraId="14F90005" w14:textId="77777777" w:rsidR="005E248C" w:rsidRDefault="005E248C">
      <w:pPr>
        <w:rPr>
          <w:sz w:val="32"/>
          <w:szCs w:val="32"/>
        </w:rPr>
      </w:pPr>
    </w:p>
    <w:p w14:paraId="2E1F73A0" w14:textId="62506EBF" w:rsidR="00130B6C" w:rsidRDefault="00130B6C">
      <w:pPr>
        <w:rPr>
          <w:sz w:val="32"/>
          <w:szCs w:val="32"/>
        </w:rPr>
      </w:pPr>
      <w:r>
        <w:rPr>
          <w:sz w:val="32"/>
          <w:szCs w:val="32"/>
        </w:rPr>
        <w:t>Atividades sala 01/04</w:t>
      </w:r>
    </w:p>
    <w:p w14:paraId="42B587BA" w14:textId="4198C649" w:rsidR="00130B6C" w:rsidRDefault="00130B6C">
      <w:pPr>
        <w:rPr>
          <w:sz w:val="32"/>
          <w:szCs w:val="32"/>
        </w:rPr>
      </w:pPr>
      <w:r>
        <w:rPr>
          <w:sz w:val="32"/>
          <w:szCs w:val="32"/>
        </w:rPr>
        <w:t>1-Matemática-Revisão na folha.</w:t>
      </w:r>
    </w:p>
    <w:p w14:paraId="1CFBAC26" w14:textId="76EFFFE3" w:rsidR="00130B6C" w:rsidRDefault="00130B6C">
      <w:pPr>
        <w:rPr>
          <w:sz w:val="32"/>
          <w:szCs w:val="32"/>
        </w:rPr>
      </w:pPr>
      <w:r>
        <w:rPr>
          <w:sz w:val="32"/>
          <w:szCs w:val="32"/>
        </w:rPr>
        <w:t>2-História-Vídeo sobre a Páscoa.</w:t>
      </w:r>
    </w:p>
    <w:p w14:paraId="7038A185" w14:textId="4FD8518D" w:rsidR="00130B6C" w:rsidRDefault="000D2EF8">
      <w:pPr>
        <w:rPr>
          <w:sz w:val="32"/>
          <w:szCs w:val="32"/>
        </w:rPr>
      </w:pPr>
      <w:r>
        <w:rPr>
          <w:sz w:val="32"/>
          <w:szCs w:val="32"/>
        </w:rPr>
        <w:t>3-Ciências- Revisar págs. 26 a 32.</w:t>
      </w:r>
    </w:p>
    <w:p w14:paraId="38BD5C13" w14:textId="2B4C828D" w:rsidR="000D2EF8" w:rsidRDefault="000D2E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4-Geografia-Revisar págs.31 e 32.</w:t>
      </w:r>
    </w:p>
    <w:p w14:paraId="313927BA" w14:textId="26F3D810" w:rsidR="000D2EF8" w:rsidRDefault="000D2EF8">
      <w:pPr>
        <w:rPr>
          <w:sz w:val="32"/>
          <w:szCs w:val="32"/>
        </w:rPr>
      </w:pPr>
      <w:r>
        <w:rPr>
          <w:sz w:val="32"/>
          <w:szCs w:val="32"/>
        </w:rPr>
        <w:t>5-Artes-Formas e danças págs.8 a15.</w:t>
      </w:r>
    </w:p>
    <w:p w14:paraId="73B4AE0F" w14:textId="77777777" w:rsidR="00F16E6E" w:rsidRDefault="00F16E6E">
      <w:pPr>
        <w:rPr>
          <w:sz w:val="32"/>
          <w:szCs w:val="32"/>
        </w:rPr>
      </w:pPr>
    </w:p>
    <w:p w14:paraId="73442F10" w14:textId="61600393" w:rsidR="00151E07" w:rsidRPr="00E714A5" w:rsidRDefault="00F16E6E">
      <w:pPr>
        <w:rPr>
          <w:sz w:val="32"/>
          <w:szCs w:val="32"/>
        </w:rPr>
      </w:pPr>
      <w:r w:rsidRPr="00F16E6E">
        <w:rPr>
          <w:sz w:val="32"/>
          <w:szCs w:val="32"/>
        </w:rPr>
        <w:drawing>
          <wp:inline distT="0" distB="0" distL="0" distR="0" wp14:anchorId="3228FC8B" wp14:editId="5E210B46">
            <wp:extent cx="2362200" cy="1936750"/>
            <wp:effectExtent l="0" t="0" r="0" b="6350"/>
            <wp:docPr id="2" name="Imagem 2" descr="Gifs Animados Cia: Coelhinhos Apaixonados | Beijos e abraços, Fotos  carinhosas, Imagens de co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fs Animados Cia: Coelhinhos Apaixonados | Beijos e abraços, Fotos  carinhosas, Imagens de coel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AMO VOCÊ!!!</w:t>
      </w:r>
    </w:p>
    <w:sectPr w:rsidR="00151E07" w:rsidRPr="00E71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59"/>
    <w:rsid w:val="00090992"/>
    <w:rsid w:val="000D2EF8"/>
    <w:rsid w:val="00130B6C"/>
    <w:rsid w:val="00151E07"/>
    <w:rsid w:val="002B22B1"/>
    <w:rsid w:val="002C3516"/>
    <w:rsid w:val="00466764"/>
    <w:rsid w:val="005E248C"/>
    <w:rsid w:val="00683AA1"/>
    <w:rsid w:val="006A45BA"/>
    <w:rsid w:val="00825959"/>
    <w:rsid w:val="00C963F2"/>
    <w:rsid w:val="00D87F00"/>
    <w:rsid w:val="00D97839"/>
    <w:rsid w:val="00E714A5"/>
    <w:rsid w:val="00F1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5A61"/>
  <w15:chartTrackingRefBased/>
  <w15:docId w15:val="{1357957B-59D8-4A46-BE08-6F6D7F69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noron</dc:creator>
  <cp:keywords/>
  <dc:description/>
  <cp:lastModifiedBy>noron</cp:lastModifiedBy>
  <cp:revision>2</cp:revision>
  <dcterms:created xsi:type="dcterms:W3CDTF">2022-03-26T19:34:00Z</dcterms:created>
  <dcterms:modified xsi:type="dcterms:W3CDTF">2022-03-26T20:56:00Z</dcterms:modified>
</cp:coreProperties>
</file>